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18" w:rsidRDefault="00B02B18" w:rsidP="00B02B18">
      <w:r>
        <w:t>Calvary Hymns June 20, 2021</w:t>
      </w:r>
    </w:p>
    <w:p w:rsidR="00B02B18" w:rsidRDefault="00B02B18" w:rsidP="00B02B18"/>
    <w:p w:rsidR="00B02B18" w:rsidRDefault="00B02B18" w:rsidP="00B02B18">
      <w:r>
        <w:t>Opening Hymn 379</w:t>
      </w:r>
      <w:r w:rsidR="00F32149">
        <w:t xml:space="preserve"> </w:t>
      </w:r>
      <w:r>
        <w:t xml:space="preserve">  </w:t>
      </w:r>
      <w:r>
        <w:t>God is Love, let heaven adore him</w:t>
      </w:r>
    </w:p>
    <w:p w:rsidR="00B02B18" w:rsidRDefault="00B02B18" w:rsidP="00B02B18"/>
    <w:p w:rsidR="00B02B18" w:rsidRDefault="00B02B18" w:rsidP="00B02B18">
      <w:r>
        <w:t>1</w:t>
      </w:r>
      <w:r w:rsidR="003B2E67">
        <w:t xml:space="preserve">    </w:t>
      </w:r>
      <w:r>
        <w:t>God is Love, let heaven adore him;</w:t>
      </w:r>
    </w:p>
    <w:p w:rsidR="00B02B18" w:rsidRDefault="00B02B18" w:rsidP="00B02B18">
      <w:r>
        <w:t>God is Love, let earth rejoice;</w:t>
      </w:r>
    </w:p>
    <w:p w:rsidR="00B02B18" w:rsidRDefault="00B02B18" w:rsidP="00B02B18">
      <w:r>
        <w:t>let creation sing before him</w:t>
      </w:r>
    </w:p>
    <w:p w:rsidR="00B02B18" w:rsidRDefault="00B02B18" w:rsidP="00B02B18">
      <w:r>
        <w:t>and exalt him with one voice.</w:t>
      </w:r>
    </w:p>
    <w:p w:rsidR="00B02B18" w:rsidRDefault="00B02B18" w:rsidP="00B02B18">
      <w:r>
        <w:t>God who laid the earth’s foundation,</w:t>
      </w:r>
    </w:p>
    <w:p w:rsidR="00B02B18" w:rsidRDefault="00B02B18" w:rsidP="00B02B18">
      <w:r>
        <w:t>God who spread the heaven above,</w:t>
      </w:r>
    </w:p>
    <w:p w:rsidR="00B02B18" w:rsidRDefault="00B02B18" w:rsidP="00B02B18">
      <w:r>
        <w:t>God who breathes through all creation:</w:t>
      </w:r>
    </w:p>
    <w:p w:rsidR="00B02B18" w:rsidRDefault="00B02B18" w:rsidP="00B02B18">
      <w:r>
        <w:t>God is Love, eternal Love.</w:t>
      </w:r>
    </w:p>
    <w:p w:rsidR="00B02B18" w:rsidRDefault="00B02B18" w:rsidP="00B02B18"/>
    <w:p w:rsidR="00B02B18" w:rsidRDefault="00B02B18" w:rsidP="00B02B18">
      <w:r>
        <w:t>2</w:t>
      </w:r>
      <w:r w:rsidR="003B2E67">
        <w:t xml:space="preserve">    </w:t>
      </w:r>
      <w:r>
        <w:t>God is Love; and Love enfolds us,</w:t>
      </w:r>
    </w:p>
    <w:p w:rsidR="00B02B18" w:rsidRDefault="00B02B18" w:rsidP="00B02B18">
      <w:r>
        <w:t>all the world in one embrace:</w:t>
      </w:r>
    </w:p>
    <w:p w:rsidR="00B02B18" w:rsidRDefault="003B2E67" w:rsidP="00B02B18">
      <w:r>
        <w:t>w</w:t>
      </w:r>
      <w:r w:rsidR="00B02B18">
        <w:t>ith unfailing grasp God holds us,</w:t>
      </w:r>
    </w:p>
    <w:p w:rsidR="00B02B18" w:rsidRDefault="00B02B18" w:rsidP="00B02B18">
      <w:r>
        <w:t>every child of every race.</w:t>
      </w:r>
    </w:p>
    <w:p w:rsidR="00B02B18" w:rsidRDefault="00B02B18" w:rsidP="00B02B18">
      <w:r>
        <w:t>And when human hearts are breaking</w:t>
      </w:r>
    </w:p>
    <w:p w:rsidR="00B02B18" w:rsidRDefault="00B02B18" w:rsidP="00B02B18">
      <w:r>
        <w:t>under sorrow’s iron rod,</w:t>
      </w:r>
    </w:p>
    <w:p w:rsidR="00B02B18" w:rsidRDefault="00B02B18" w:rsidP="00B02B18">
      <w:r>
        <w:t>then we find that selfsame aching</w:t>
      </w:r>
    </w:p>
    <w:p w:rsidR="00B02B18" w:rsidRDefault="00B02B18" w:rsidP="00B02B18">
      <w:r>
        <w:t>deep within the heart of God.</w:t>
      </w:r>
    </w:p>
    <w:p w:rsidR="00B02B18" w:rsidRDefault="00B02B18" w:rsidP="00B02B18"/>
    <w:p w:rsidR="00B02B18" w:rsidRDefault="00B02B18" w:rsidP="00B02B18">
      <w:r>
        <w:t>3</w:t>
      </w:r>
      <w:r w:rsidR="003B2E67">
        <w:t xml:space="preserve">    </w:t>
      </w:r>
      <w:r>
        <w:t>God is Love; and though with blindness</w:t>
      </w:r>
    </w:p>
    <w:p w:rsidR="00B02B18" w:rsidRDefault="00B02B18" w:rsidP="00B02B18">
      <w:r>
        <w:t>sin afflicts all human life,</w:t>
      </w:r>
    </w:p>
    <w:p w:rsidR="00B02B18" w:rsidRDefault="00B02B18" w:rsidP="00B02B18">
      <w:r>
        <w:t>God’s eternal loving-kindness</w:t>
      </w:r>
    </w:p>
    <w:p w:rsidR="00B02B18" w:rsidRDefault="00B02B18" w:rsidP="00B02B18">
      <w:r>
        <w:t>guides us through our earthly strife.</w:t>
      </w:r>
    </w:p>
    <w:p w:rsidR="00B02B18" w:rsidRDefault="00B02B18" w:rsidP="00B02B18">
      <w:r>
        <w:t>Sin and death and hell shall never</w:t>
      </w:r>
    </w:p>
    <w:p w:rsidR="00B02B18" w:rsidRDefault="00B02B18" w:rsidP="00B02B18">
      <w:r>
        <w:t>o’er us final triumph gain;</w:t>
      </w:r>
    </w:p>
    <w:p w:rsidR="00B02B18" w:rsidRDefault="00B02B18" w:rsidP="00B02B18">
      <w:r>
        <w:t>God is Love, so Love for ever</w:t>
      </w:r>
    </w:p>
    <w:p w:rsidR="00B02B18" w:rsidRDefault="00B02B18" w:rsidP="00B02B18">
      <w:r>
        <w:t>o’er the universe must reign.</w:t>
      </w:r>
    </w:p>
    <w:p w:rsidR="00B02B18" w:rsidRDefault="00B02B18" w:rsidP="00B02B18"/>
    <w:p w:rsidR="00B02B18" w:rsidRPr="00A31B65" w:rsidRDefault="00B02B18" w:rsidP="00B02B18">
      <w:pPr>
        <w:rPr>
          <w:i/>
        </w:rPr>
      </w:pPr>
      <w:r w:rsidRPr="00A31B65">
        <w:rPr>
          <w:i/>
        </w:rPr>
        <w:t>Words: Timothy Rees (1874-1939), alt.</w:t>
      </w:r>
    </w:p>
    <w:p w:rsidR="00B02B18" w:rsidRPr="00A31B65" w:rsidRDefault="00B02B18" w:rsidP="00B02B18">
      <w:pPr>
        <w:rPr>
          <w:i/>
        </w:rPr>
      </w:pPr>
      <w:r w:rsidRPr="00A31B65">
        <w:rPr>
          <w:i/>
        </w:rPr>
        <w:t>Music: Abbot’s Leigh, Cyril Vincent Taylor (1907-1991)</w:t>
      </w:r>
    </w:p>
    <w:p w:rsidR="008C787D" w:rsidRPr="00A31B65" w:rsidRDefault="00B02B18" w:rsidP="00B02B18">
      <w:pPr>
        <w:rPr>
          <w:i/>
        </w:rPr>
      </w:pPr>
      <w:r w:rsidRPr="00A31B65">
        <w:rPr>
          <w:i/>
        </w:rPr>
        <w:t>Meter: 87. 87. D</w:t>
      </w:r>
    </w:p>
    <w:p w:rsidR="00B02B18" w:rsidRDefault="00B02B18" w:rsidP="00B02B18"/>
    <w:p w:rsidR="00B02B18" w:rsidRDefault="00B02B18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F32149" w:rsidRDefault="00B02B18" w:rsidP="00F32149">
      <w:r>
        <w:lastRenderedPageBreak/>
        <w:t>Sequence Hymn 699</w:t>
      </w:r>
      <w:r w:rsidR="00F32149">
        <w:t xml:space="preserve">    </w:t>
      </w:r>
      <w:r w:rsidR="00F32149">
        <w:t>Jesus, Lover of my soul</w:t>
      </w:r>
    </w:p>
    <w:p w:rsidR="00F32149" w:rsidRDefault="00F32149" w:rsidP="00F32149"/>
    <w:p w:rsidR="00F32149" w:rsidRDefault="00F32149" w:rsidP="00F32149">
      <w:r>
        <w:t>1</w:t>
      </w:r>
      <w:r w:rsidR="00A31B65">
        <w:t xml:space="preserve">    </w:t>
      </w:r>
      <w:r>
        <w:t>Jesus, Lover of my soul,</w:t>
      </w:r>
    </w:p>
    <w:p w:rsidR="00F32149" w:rsidRDefault="00F32149" w:rsidP="00F32149">
      <w:r>
        <w:t>let me to thy bosom fly,</w:t>
      </w:r>
    </w:p>
    <w:p w:rsidR="00F32149" w:rsidRDefault="00F32149" w:rsidP="00F32149">
      <w:r>
        <w:t>while the nearer waters roll,</w:t>
      </w:r>
    </w:p>
    <w:p w:rsidR="00F32149" w:rsidRDefault="00F32149" w:rsidP="00F32149">
      <w:r>
        <w:t>while the tempest still is high:</w:t>
      </w:r>
    </w:p>
    <w:p w:rsidR="00F32149" w:rsidRDefault="00F32149" w:rsidP="00F32149">
      <w:r>
        <w:t>hide me, O my Savior, hide,</w:t>
      </w:r>
    </w:p>
    <w:p w:rsidR="00F32149" w:rsidRDefault="00F32149" w:rsidP="00F32149">
      <w:r>
        <w:t>till the storm of life be past;</w:t>
      </w:r>
    </w:p>
    <w:p w:rsidR="00F32149" w:rsidRDefault="00F32149" w:rsidP="00F32149">
      <w:r>
        <w:t>safe into the haven guide,</w:t>
      </w:r>
    </w:p>
    <w:p w:rsidR="00F32149" w:rsidRDefault="00F32149" w:rsidP="00F32149">
      <w:r>
        <w:t>O receive my soul at last.</w:t>
      </w:r>
    </w:p>
    <w:p w:rsidR="00F32149" w:rsidRDefault="00F32149" w:rsidP="00F32149"/>
    <w:p w:rsidR="00F32149" w:rsidRDefault="00F32149" w:rsidP="00F32149">
      <w:r>
        <w:t>2</w:t>
      </w:r>
      <w:r w:rsidR="00A31B65">
        <w:t xml:space="preserve">    </w:t>
      </w:r>
      <w:r>
        <w:t>Other refuge have I none,</w:t>
      </w:r>
    </w:p>
    <w:p w:rsidR="00F32149" w:rsidRDefault="00F32149" w:rsidP="00F32149">
      <w:r>
        <w:t>hangs my helpless soul on thee;</w:t>
      </w:r>
    </w:p>
    <w:p w:rsidR="00F32149" w:rsidRDefault="00F32149" w:rsidP="00F32149">
      <w:r>
        <w:t>leave, ah! leave me not alone,</w:t>
      </w:r>
    </w:p>
    <w:p w:rsidR="00F32149" w:rsidRDefault="00F32149" w:rsidP="00F32149">
      <w:r>
        <w:t>still support and comfort me!</w:t>
      </w:r>
    </w:p>
    <w:p w:rsidR="00F32149" w:rsidRDefault="00F32149" w:rsidP="00F32149">
      <w:r>
        <w:t>All my trust on thee is stayed;</w:t>
      </w:r>
    </w:p>
    <w:p w:rsidR="00F32149" w:rsidRDefault="00F32149" w:rsidP="00F32149">
      <w:r>
        <w:t>all my help from thee I bring;</w:t>
      </w:r>
    </w:p>
    <w:p w:rsidR="00F32149" w:rsidRDefault="00F32149" w:rsidP="00F32149">
      <w:r>
        <w:t>cover my defenseless head</w:t>
      </w:r>
    </w:p>
    <w:p w:rsidR="00F32149" w:rsidRDefault="00F32149" w:rsidP="00F32149">
      <w:r>
        <w:t>with the shadow of thy wing.</w:t>
      </w:r>
    </w:p>
    <w:p w:rsidR="00F32149" w:rsidRDefault="00F32149" w:rsidP="00F32149"/>
    <w:p w:rsidR="00F32149" w:rsidRDefault="00F32149" w:rsidP="00F32149">
      <w:r>
        <w:t>3</w:t>
      </w:r>
      <w:r w:rsidR="00A31B65">
        <w:t xml:space="preserve">    </w:t>
      </w:r>
      <w:r>
        <w:t>Plenteous grace with thee is found,</w:t>
      </w:r>
    </w:p>
    <w:p w:rsidR="00F32149" w:rsidRDefault="00F32149" w:rsidP="00F32149">
      <w:r>
        <w:t>grace to cleanse from every sin;</w:t>
      </w:r>
    </w:p>
    <w:p w:rsidR="00F32149" w:rsidRDefault="00F32149" w:rsidP="00F32149">
      <w:r>
        <w:t>let the healing streams abound,</w:t>
      </w:r>
    </w:p>
    <w:p w:rsidR="00F32149" w:rsidRDefault="00F32149" w:rsidP="00F32149">
      <w:r>
        <w:t>make and keep me pure within.</w:t>
      </w:r>
    </w:p>
    <w:p w:rsidR="00F32149" w:rsidRDefault="00F32149" w:rsidP="00F32149">
      <w:r>
        <w:t>Thou of life the fountain art,</w:t>
      </w:r>
    </w:p>
    <w:p w:rsidR="00F32149" w:rsidRDefault="00F32149" w:rsidP="00F32149">
      <w:r>
        <w:t>freely let me take of thee:</w:t>
      </w:r>
    </w:p>
    <w:p w:rsidR="00F32149" w:rsidRDefault="00F32149" w:rsidP="00F32149">
      <w:r>
        <w:t>spring thou up within my heart,</w:t>
      </w:r>
    </w:p>
    <w:p w:rsidR="00F32149" w:rsidRDefault="00F32149" w:rsidP="00F32149">
      <w:r>
        <w:t>rise to all eternity.</w:t>
      </w:r>
    </w:p>
    <w:p w:rsidR="00F32149" w:rsidRDefault="00F32149" w:rsidP="00F32149"/>
    <w:p w:rsidR="00F32149" w:rsidRPr="00A31B65" w:rsidRDefault="00F32149" w:rsidP="00F32149">
      <w:pPr>
        <w:rPr>
          <w:i/>
        </w:rPr>
      </w:pPr>
      <w:r w:rsidRPr="00A31B65">
        <w:rPr>
          <w:i/>
        </w:rPr>
        <w:t>Words: Charles Wesley (1707-1783), alt.</w:t>
      </w:r>
    </w:p>
    <w:p w:rsidR="00F32149" w:rsidRPr="00A31B65" w:rsidRDefault="00F32149" w:rsidP="00F32149">
      <w:pPr>
        <w:rPr>
          <w:i/>
        </w:rPr>
      </w:pPr>
      <w:r w:rsidRPr="00A31B65">
        <w:rPr>
          <w:i/>
        </w:rPr>
        <w:t xml:space="preserve">Music: </w:t>
      </w:r>
      <w:proofErr w:type="spellStart"/>
      <w:r w:rsidRPr="00A31B65">
        <w:rPr>
          <w:i/>
        </w:rPr>
        <w:t>Aberystwyth</w:t>
      </w:r>
      <w:proofErr w:type="spellEnd"/>
      <w:r w:rsidRPr="00A31B65">
        <w:rPr>
          <w:i/>
        </w:rPr>
        <w:t>, Joseph Parry (1841-1903)</w:t>
      </w:r>
    </w:p>
    <w:p w:rsidR="00B02B18" w:rsidRPr="00A31B65" w:rsidRDefault="00F32149" w:rsidP="00F32149">
      <w:pPr>
        <w:rPr>
          <w:i/>
        </w:rPr>
      </w:pPr>
      <w:r w:rsidRPr="00A31B65">
        <w:rPr>
          <w:i/>
        </w:rPr>
        <w:t>Meter: 77. 77. D</w:t>
      </w:r>
    </w:p>
    <w:p w:rsidR="00B02B18" w:rsidRDefault="00B02B18" w:rsidP="00B02B18"/>
    <w:p w:rsidR="00B02B18" w:rsidRDefault="00B02B18" w:rsidP="00B02B18"/>
    <w:p w:rsidR="00B02B18" w:rsidRDefault="00B02B18" w:rsidP="00B02B18"/>
    <w:p w:rsidR="00B02B18" w:rsidRDefault="00B02B18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F32149" w:rsidRDefault="00B02B18" w:rsidP="00F32149">
      <w:r>
        <w:lastRenderedPageBreak/>
        <w:t>Hymn at Communion 314</w:t>
      </w:r>
      <w:r w:rsidR="00F32149">
        <w:t xml:space="preserve">    </w:t>
      </w:r>
      <w:r w:rsidR="00F32149">
        <w:t>Humbly I adore thee, Verity unseen</w:t>
      </w:r>
    </w:p>
    <w:p w:rsidR="00F32149" w:rsidRDefault="00F32149" w:rsidP="00F32149"/>
    <w:p w:rsidR="00F32149" w:rsidRDefault="00F32149" w:rsidP="00F32149">
      <w:r>
        <w:t>1</w:t>
      </w:r>
      <w:r w:rsidR="00A31B65">
        <w:t xml:space="preserve">    </w:t>
      </w:r>
      <w:r>
        <w:t>Humbly I adore thee, Verity unseen,</w:t>
      </w:r>
    </w:p>
    <w:p w:rsidR="00F32149" w:rsidRDefault="00F32149" w:rsidP="00F32149">
      <w:r>
        <w:t xml:space="preserve">who thy glory </w:t>
      </w:r>
      <w:proofErr w:type="spellStart"/>
      <w:r>
        <w:t>hidest</w:t>
      </w:r>
      <w:proofErr w:type="spellEnd"/>
      <w:r>
        <w:t xml:space="preserve"> ’</w:t>
      </w:r>
      <w:proofErr w:type="spellStart"/>
      <w:r>
        <w:t>neath</w:t>
      </w:r>
      <w:proofErr w:type="spellEnd"/>
      <w:r>
        <w:t xml:space="preserve"> these shadows mean;</w:t>
      </w:r>
    </w:p>
    <w:p w:rsidR="00F32149" w:rsidRDefault="00F32149" w:rsidP="00F32149">
      <w:r>
        <w:t>lo, to thee surrendered, my whole heart is bowed,</w:t>
      </w:r>
    </w:p>
    <w:p w:rsidR="00F32149" w:rsidRDefault="00F32149" w:rsidP="00F32149">
      <w:r>
        <w:t>tranced as it beholds thee, shrined within the cloud.</w:t>
      </w:r>
    </w:p>
    <w:p w:rsidR="00A31B65" w:rsidRDefault="00A31B65" w:rsidP="00F32149"/>
    <w:p w:rsidR="00F32149" w:rsidRDefault="00F32149" w:rsidP="00F32149">
      <w:r>
        <w:t>2</w:t>
      </w:r>
      <w:r w:rsidR="00A31B65">
        <w:t xml:space="preserve">    </w:t>
      </w:r>
      <w:r>
        <w:t>Taste and touch and vision to discern thee fail;</w:t>
      </w:r>
    </w:p>
    <w:p w:rsidR="00F32149" w:rsidRDefault="00F32149" w:rsidP="00F32149">
      <w:r>
        <w:t>faith, that comes by hearing, pierces through the veil.</w:t>
      </w:r>
    </w:p>
    <w:p w:rsidR="00F32149" w:rsidRDefault="00F32149" w:rsidP="00F32149">
      <w:r>
        <w:t>I believe whate’er the Son of God hath told;</w:t>
      </w:r>
    </w:p>
    <w:p w:rsidR="00F32149" w:rsidRDefault="00F32149" w:rsidP="00F32149">
      <w:r>
        <w:t>what the Truth hath spoken, that for truth I hold.</w:t>
      </w:r>
    </w:p>
    <w:p w:rsidR="00F32149" w:rsidRDefault="00F32149" w:rsidP="00F32149"/>
    <w:p w:rsidR="00F32149" w:rsidRDefault="00F32149" w:rsidP="00F32149">
      <w:r>
        <w:t>3</w:t>
      </w:r>
      <w:r w:rsidR="00A31B65">
        <w:t xml:space="preserve">    </w:t>
      </w:r>
      <w:r>
        <w:t>O memorial wondrous of the Lord’s own death;</w:t>
      </w:r>
    </w:p>
    <w:p w:rsidR="00F32149" w:rsidRDefault="00F32149" w:rsidP="00F32149">
      <w:r>
        <w:t xml:space="preserve">living Bread that </w:t>
      </w:r>
      <w:proofErr w:type="spellStart"/>
      <w:r>
        <w:t>givest</w:t>
      </w:r>
      <w:proofErr w:type="spellEnd"/>
      <w:r>
        <w:t xml:space="preserve"> all thy </w:t>
      </w:r>
      <w:proofErr w:type="gramStart"/>
      <w:r>
        <w:t>creatures</w:t>
      </w:r>
      <w:proofErr w:type="gramEnd"/>
      <w:r>
        <w:t xml:space="preserve"> breath,</w:t>
      </w:r>
    </w:p>
    <w:p w:rsidR="00F32149" w:rsidRDefault="00F32149" w:rsidP="00F32149">
      <w:r>
        <w:t>grant my spirit ever by thy life may live,</w:t>
      </w:r>
    </w:p>
    <w:p w:rsidR="00F32149" w:rsidRDefault="00F32149" w:rsidP="00F32149">
      <w:r>
        <w:t>to my taste thy sweetness never-failing give.</w:t>
      </w:r>
    </w:p>
    <w:p w:rsidR="00F32149" w:rsidRDefault="00F32149" w:rsidP="00F32149"/>
    <w:p w:rsidR="00F32149" w:rsidRDefault="00F32149" w:rsidP="00F32149">
      <w:r>
        <w:t>4</w:t>
      </w:r>
      <w:r w:rsidR="00A31B65">
        <w:t xml:space="preserve">    </w:t>
      </w:r>
      <w:r>
        <w:t>Jesus, whom now hidden, I by faith behold,</w:t>
      </w:r>
    </w:p>
    <w:p w:rsidR="00F32149" w:rsidRDefault="00F32149" w:rsidP="00F32149">
      <w:r>
        <w:t>what my soul doth long for, that thy word foretold:</w:t>
      </w:r>
    </w:p>
    <w:p w:rsidR="00F32149" w:rsidRDefault="00F32149" w:rsidP="00F32149">
      <w:r>
        <w:t>face to face thy splendor, I at last shall see,</w:t>
      </w:r>
    </w:p>
    <w:p w:rsidR="00F32149" w:rsidRDefault="00F32149" w:rsidP="00F32149">
      <w:r>
        <w:t>in the glorious vision, blessed Lord, of thee.</w:t>
      </w:r>
    </w:p>
    <w:p w:rsidR="00F32149" w:rsidRDefault="00F32149" w:rsidP="00F32149"/>
    <w:p w:rsidR="00F32149" w:rsidRPr="00A31B65" w:rsidRDefault="00F32149" w:rsidP="00F32149">
      <w:pPr>
        <w:rPr>
          <w:i/>
        </w:rPr>
      </w:pPr>
      <w:r w:rsidRPr="00A31B65">
        <w:rPr>
          <w:i/>
        </w:rPr>
        <w:t>Words: Att. Thomas Aquinas (</w:t>
      </w:r>
      <w:proofErr w:type="gramStart"/>
      <w:r w:rsidRPr="00A31B65">
        <w:rPr>
          <w:i/>
        </w:rPr>
        <w:t>1225?-</w:t>
      </w:r>
      <w:proofErr w:type="gramEnd"/>
      <w:r w:rsidRPr="00A31B65">
        <w:rPr>
          <w:i/>
        </w:rPr>
        <w:t xml:space="preserve">1274); </w:t>
      </w:r>
      <w:proofErr w:type="spellStart"/>
      <w:r w:rsidRPr="00A31B65">
        <w:rPr>
          <w:i/>
        </w:rPr>
        <w:t>sts</w:t>
      </w:r>
      <w:proofErr w:type="spellEnd"/>
      <w:r w:rsidRPr="00A31B65">
        <w:rPr>
          <w:i/>
        </w:rPr>
        <w:t xml:space="preserve">. 1-3, tr. Hymnal 1940; </w:t>
      </w:r>
      <w:proofErr w:type="spellStart"/>
      <w:r w:rsidRPr="00A31B65">
        <w:rPr>
          <w:i/>
        </w:rPr>
        <w:t>st.</w:t>
      </w:r>
      <w:proofErr w:type="spellEnd"/>
      <w:r w:rsidRPr="00A31B65">
        <w:rPr>
          <w:i/>
        </w:rPr>
        <w:t xml:space="preserve"> 4, tr. Hymnal 1982</w:t>
      </w:r>
    </w:p>
    <w:p w:rsidR="00F32149" w:rsidRPr="00A31B65" w:rsidRDefault="00F32149" w:rsidP="00F32149">
      <w:pPr>
        <w:rPr>
          <w:i/>
        </w:rPr>
      </w:pPr>
      <w:r w:rsidRPr="00A31B65">
        <w:rPr>
          <w:i/>
        </w:rPr>
        <w:t xml:space="preserve">Music: </w:t>
      </w:r>
      <w:proofErr w:type="spellStart"/>
      <w:r w:rsidRPr="00A31B65">
        <w:rPr>
          <w:i/>
        </w:rPr>
        <w:t>Adoro</w:t>
      </w:r>
      <w:proofErr w:type="spellEnd"/>
      <w:r w:rsidRPr="00A31B65">
        <w:rPr>
          <w:i/>
        </w:rPr>
        <w:t xml:space="preserve"> devote, French church melody, Mode 5, </w:t>
      </w:r>
      <w:proofErr w:type="spellStart"/>
      <w:r w:rsidRPr="00A31B65">
        <w:rPr>
          <w:i/>
        </w:rPr>
        <w:t>Processionale</w:t>
      </w:r>
      <w:proofErr w:type="spellEnd"/>
      <w:r w:rsidRPr="00A31B65">
        <w:rPr>
          <w:i/>
        </w:rPr>
        <w:t>, 1697; acc. Charles Winfred Douglas (1867-1944), alt.</w:t>
      </w:r>
    </w:p>
    <w:p w:rsidR="00B02B18" w:rsidRPr="00A31B65" w:rsidRDefault="00F32149" w:rsidP="00F32149">
      <w:pPr>
        <w:rPr>
          <w:i/>
        </w:rPr>
      </w:pPr>
      <w:r w:rsidRPr="00A31B65">
        <w:rPr>
          <w:i/>
        </w:rPr>
        <w:t>Meter: 11 11. 11 11</w:t>
      </w:r>
    </w:p>
    <w:p w:rsidR="00B02B18" w:rsidRDefault="00B02B18" w:rsidP="00B02B18"/>
    <w:p w:rsidR="00B02B18" w:rsidRDefault="00B02B18" w:rsidP="00B02B18"/>
    <w:p w:rsidR="00B02B18" w:rsidRDefault="00B02B18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A31B65" w:rsidRDefault="00A31B65" w:rsidP="00B02B18"/>
    <w:p w:rsidR="00B02B18" w:rsidRDefault="00B02B18" w:rsidP="00B02B18"/>
    <w:p w:rsidR="00B02B18" w:rsidRDefault="00B02B18" w:rsidP="00B02B18"/>
    <w:p w:rsidR="00245550" w:rsidRDefault="00B02B18" w:rsidP="00245550">
      <w:r>
        <w:lastRenderedPageBreak/>
        <w:t xml:space="preserve">Closing Hymn 579  </w:t>
      </w:r>
      <w:r w:rsidR="00F32149">
        <w:t xml:space="preserve">   </w:t>
      </w:r>
      <w:r w:rsidR="00245550">
        <w:t>Almighty Father, strong to save</w:t>
      </w:r>
    </w:p>
    <w:p w:rsidR="00245550" w:rsidRDefault="00245550" w:rsidP="00245550"/>
    <w:p w:rsidR="00245550" w:rsidRDefault="00245550" w:rsidP="00245550">
      <w:r>
        <w:t>1</w:t>
      </w:r>
      <w:r w:rsidR="00A31B65">
        <w:t xml:space="preserve">    </w:t>
      </w:r>
      <w:r>
        <w:t>Almighty Father, strong to save,</w:t>
      </w:r>
    </w:p>
    <w:p w:rsidR="00245550" w:rsidRDefault="00245550" w:rsidP="00245550">
      <w:r>
        <w:t>whose arm hath bound the restless wave,</w:t>
      </w:r>
    </w:p>
    <w:p w:rsidR="00245550" w:rsidRDefault="00245550" w:rsidP="00245550">
      <w:r>
        <w:t xml:space="preserve">who </w:t>
      </w:r>
      <w:proofErr w:type="spellStart"/>
      <w:r>
        <w:t>bidd’st</w:t>
      </w:r>
      <w:proofErr w:type="spellEnd"/>
      <w:r>
        <w:t xml:space="preserve"> the mighty ocean deep</w:t>
      </w:r>
    </w:p>
    <w:p w:rsidR="00245550" w:rsidRDefault="00245550" w:rsidP="00245550">
      <w:r>
        <w:t>its own appointed limits keep:</w:t>
      </w:r>
    </w:p>
    <w:p w:rsidR="00245550" w:rsidRDefault="00245550" w:rsidP="00245550">
      <w:r>
        <w:t>O hear us when we cry to thee</w:t>
      </w:r>
    </w:p>
    <w:p w:rsidR="00245550" w:rsidRDefault="00245550" w:rsidP="00245550">
      <w:r>
        <w:t>for those in peril on the sea.</w:t>
      </w:r>
    </w:p>
    <w:p w:rsidR="00245550" w:rsidRDefault="00245550" w:rsidP="00245550">
      <w:bookmarkStart w:id="0" w:name="_GoBack"/>
    </w:p>
    <w:bookmarkEnd w:id="0"/>
    <w:p w:rsidR="00245550" w:rsidRDefault="00245550" w:rsidP="00245550">
      <w:r>
        <w:t>2</w:t>
      </w:r>
      <w:r w:rsidR="00A31B65">
        <w:t xml:space="preserve">    </w:t>
      </w:r>
      <w:r>
        <w:t>O Christ, the Lord of hill and plain</w:t>
      </w:r>
    </w:p>
    <w:p w:rsidR="00245550" w:rsidRDefault="00245550" w:rsidP="00245550">
      <w:r>
        <w:t xml:space="preserve">o’er which our traffic runs </w:t>
      </w:r>
      <w:proofErr w:type="spellStart"/>
      <w:r>
        <w:t>amain</w:t>
      </w:r>
      <w:proofErr w:type="spellEnd"/>
    </w:p>
    <w:p w:rsidR="00245550" w:rsidRDefault="00245550" w:rsidP="00245550">
      <w:r>
        <w:t>by mountain pass or valley low;</w:t>
      </w:r>
    </w:p>
    <w:p w:rsidR="00245550" w:rsidRDefault="00245550" w:rsidP="00245550">
      <w:r>
        <w:t>wherever, Lord, thy people go,</w:t>
      </w:r>
    </w:p>
    <w:p w:rsidR="00245550" w:rsidRDefault="00245550" w:rsidP="00245550">
      <w:r>
        <w:t>protect them by thy guarding hand</w:t>
      </w:r>
    </w:p>
    <w:p w:rsidR="00245550" w:rsidRDefault="00245550" w:rsidP="00245550">
      <w:r>
        <w:t>from every peril on the land.</w:t>
      </w:r>
    </w:p>
    <w:p w:rsidR="00245550" w:rsidRDefault="00245550" w:rsidP="00245550"/>
    <w:p w:rsidR="00245550" w:rsidRDefault="00245550" w:rsidP="00245550">
      <w:r>
        <w:t>3</w:t>
      </w:r>
      <w:r w:rsidR="00A31B65">
        <w:t xml:space="preserve">    </w:t>
      </w:r>
      <w:r>
        <w:t>O Spirit, whom the Father sent</w:t>
      </w:r>
    </w:p>
    <w:p w:rsidR="00245550" w:rsidRDefault="00245550" w:rsidP="00245550">
      <w:r>
        <w:t>to spread abroad the firmament;</w:t>
      </w:r>
    </w:p>
    <w:p w:rsidR="00245550" w:rsidRDefault="00245550" w:rsidP="00245550">
      <w:r>
        <w:t>O Wind of heaven, by thy might</w:t>
      </w:r>
    </w:p>
    <w:p w:rsidR="00245550" w:rsidRDefault="00245550" w:rsidP="00245550">
      <w:r>
        <w:t>save all who dare the eagle’s flight,</w:t>
      </w:r>
    </w:p>
    <w:p w:rsidR="00245550" w:rsidRDefault="00245550" w:rsidP="00245550">
      <w:r>
        <w:t>and keep them by thy watchful care</w:t>
      </w:r>
    </w:p>
    <w:p w:rsidR="00245550" w:rsidRDefault="00245550" w:rsidP="00245550">
      <w:r>
        <w:t>from every peril in the air.</w:t>
      </w:r>
    </w:p>
    <w:p w:rsidR="00245550" w:rsidRDefault="00245550" w:rsidP="00245550"/>
    <w:p w:rsidR="00245550" w:rsidRDefault="00245550" w:rsidP="00245550">
      <w:r>
        <w:t>4</w:t>
      </w:r>
      <w:r w:rsidR="00A31B65">
        <w:t xml:space="preserve">    </w:t>
      </w:r>
      <w:r>
        <w:t>O Trinity of love and power,</w:t>
      </w:r>
    </w:p>
    <w:p w:rsidR="00245550" w:rsidRDefault="00245550" w:rsidP="00245550">
      <w:r>
        <w:t>our people shield in danger’s hour;</w:t>
      </w:r>
    </w:p>
    <w:p w:rsidR="00245550" w:rsidRDefault="00245550" w:rsidP="00245550">
      <w:r>
        <w:t>from rock and tempest, fire and foe,</w:t>
      </w:r>
    </w:p>
    <w:p w:rsidR="00245550" w:rsidRDefault="00245550" w:rsidP="00245550">
      <w:r>
        <w:t xml:space="preserve">protect them </w:t>
      </w:r>
      <w:proofErr w:type="spellStart"/>
      <w:r>
        <w:t>wheresoe’re</w:t>
      </w:r>
      <w:proofErr w:type="spellEnd"/>
      <w:r>
        <w:t xml:space="preserve"> they go;</w:t>
      </w:r>
    </w:p>
    <w:p w:rsidR="00245550" w:rsidRDefault="00245550" w:rsidP="00245550">
      <w:proofErr w:type="gramStart"/>
      <w:r>
        <w:t>thus</w:t>
      </w:r>
      <w:proofErr w:type="gramEnd"/>
      <w:r>
        <w:t xml:space="preserve"> evermore shall rise to thee</w:t>
      </w:r>
    </w:p>
    <w:p w:rsidR="00245550" w:rsidRDefault="00245550" w:rsidP="00245550">
      <w:r>
        <w:t>glad praise from space, air, land, and sea.</w:t>
      </w:r>
    </w:p>
    <w:p w:rsidR="00245550" w:rsidRDefault="00245550" w:rsidP="00245550"/>
    <w:p w:rsidR="00245550" w:rsidRPr="00A31B65" w:rsidRDefault="00245550" w:rsidP="00245550">
      <w:pPr>
        <w:rPr>
          <w:i/>
        </w:rPr>
      </w:pPr>
      <w:r w:rsidRPr="00A31B65">
        <w:rPr>
          <w:i/>
        </w:rPr>
        <w:t xml:space="preserve">Words: </w:t>
      </w:r>
      <w:proofErr w:type="spellStart"/>
      <w:r w:rsidRPr="00A31B65">
        <w:rPr>
          <w:i/>
        </w:rPr>
        <w:t>Sts</w:t>
      </w:r>
      <w:proofErr w:type="spellEnd"/>
      <w:r w:rsidRPr="00A31B65">
        <w:rPr>
          <w:i/>
        </w:rPr>
        <w:t xml:space="preserve">. 1 and 4, William Whiting (1825-1878), alt.; </w:t>
      </w:r>
      <w:proofErr w:type="spellStart"/>
      <w:r w:rsidRPr="00A31B65">
        <w:rPr>
          <w:i/>
        </w:rPr>
        <w:t>sts</w:t>
      </w:r>
      <w:proofErr w:type="spellEnd"/>
      <w:r w:rsidRPr="00A31B65">
        <w:rPr>
          <w:i/>
        </w:rPr>
        <w:t>. 2-3, Robert Nelson Spencer (1877-1961), alt.</w:t>
      </w:r>
    </w:p>
    <w:p w:rsidR="00245550" w:rsidRPr="00A31B65" w:rsidRDefault="00245550" w:rsidP="00245550">
      <w:pPr>
        <w:rPr>
          <w:i/>
        </w:rPr>
      </w:pPr>
      <w:r w:rsidRPr="00A31B65">
        <w:rPr>
          <w:i/>
        </w:rPr>
        <w:t>Music: Melita, John Bacchus Dykes (1823-1876)</w:t>
      </w:r>
    </w:p>
    <w:p w:rsidR="00B02B18" w:rsidRPr="00A31B65" w:rsidRDefault="00245550" w:rsidP="00245550">
      <w:pPr>
        <w:rPr>
          <w:i/>
        </w:rPr>
      </w:pPr>
      <w:r w:rsidRPr="00A31B65">
        <w:rPr>
          <w:i/>
        </w:rPr>
        <w:t>Meter: 88. 88. 88</w:t>
      </w:r>
    </w:p>
    <w:sectPr w:rsidR="00B02B18" w:rsidRPr="00A3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18"/>
    <w:rsid w:val="00245550"/>
    <w:rsid w:val="003B2E67"/>
    <w:rsid w:val="00612422"/>
    <w:rsid w:val="00715994"/>
    <w:rsid w:val="00A31B65"/>
    <w:rsid w:val="00B02B18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4ECE"/>
  <w15:chartTrackingRefBased/>
  <w15:docId w15:val="{82197474-0044-4A0D-AEB0-5A2EF47F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4</cp:revision>
  <dcterms:created xsi:type="dcterms:W3CDTF">2021-06-10T14:56:00Z</dcterms:created>
  <dcterms:modified xsi:type="dcterms:W3CDTF">2021-06-10T15:36:00Z</dcterms:modified>
</cp:coreProperties>
</file>